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00" w:rsidRDefault="004F3ED5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B052D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B052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B052D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B052D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B052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B052D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B052D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B052D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B052D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B052D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B052D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B052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B052D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B052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3A0D00" w:rsidRDefault="003A0D00">
      <w:pPr>
        <w:spacing w:before="8" w:after="0" w:line="140" w:lineRule="exact"/>
        <w:rPr>
          <w:sz w:val="14"/>
          <w:szCs w:val="14"/>
        </w:rPr>
      </w:pPr>
    </w:p>
    <w:p w:rsidR="003A0D00" w:rsidRDefault="003A0D00">
      <w:pPr>
        <w:spacing w:after="0"/>
        <w:sectPr w:rsidR="003A0D0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A0D00" w:rsidRDefault="00B052D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A0D00" w:rsidRDefault="003A0D00">
      <w:pPr>
        <w:spacing w:before="5" w:after="0" w:line="140" w:lineRule="exact"/>
        <w:rPr>
          <w:sz w:val="14"/>
          <w:szCs w:val="14"/>
        </w:rPr>
      </w:pPr>
    </w:p>
    <w:p w:rsidR="003A0D00" w:rsidRDefault="00B052D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A0D00" w:rsidRDefault="00B052D1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ARE,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A0D00" w:rsidRDefault="003A0D00">
      <w:pPr>
        <w:spacing w:before="5" w:after="0" w:line="140" w:lineRule="exact"/>
        <w:rPr>
          <w:sz w:val="14"/>
          <w:szCs w:val="14"/>
        </w:rPr>
      </w:pPr>
    </w:p>
    <w:p w:rsidR="003A0D00" w:rsidRDefault="00B052D1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ONE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ARE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A0D00" w:rsidRDefault="00B052D1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3A0D00" w:rsidRDefault="003A0D00">
      <w:pPr>
        <w:spacing w:before="5" w:after="0" w:line="140" w:lineRule="exact"/>
        <w:rPr>
          <w:sz w:val="14"/>
          <w:szCs w:val="14"/>
        </w:rPr>
      </w:pPr>
    </w:p>
    <w:p w:rsidR="003A0D00" w:rsidRDefault="00B052D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A0D00" w:rsidRDefault="00B052D1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3A0D00" w:rsidRDefault="003A0D00">
      <w:pPr>
        <w:spacing w:before="1" w:after="0" w:line="140" w:lineRule="exact"/>
        <w:rPr>
          <w:sz w:val="14"/>
          <w:szCs w:val="14"/>
        </w:rPr>
      </w:pPr>
    </w:p>
    <w:p w:rsidR="003A0D00" w:rsidRDefault="00B052D1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06/12/2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A0D00" w:rsidRDefault="003A0D00">
      <w:pPr>
        <w:spacing w:after="0"/>
        <w:sectPr w:rsidR="003A0D00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3A0D00" w:rsidRDefault="003A0D00">
      <w:pPr>
        <w:spacing w:after="0" w:line="150" w:lineRule="exact"/>
        <w:rPr>
          <w:sz w:val="15"/>
          <w:szCs w:val="15"/>
        </w:rPr>
      </w:pPr>
    </w:p>
    <w:p w:rsidR="003A0D00" w:rsidRDefault="00B052D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A0D00" w:rsidRDefault="00B052D1">
      <w:pPr>
        <w:spacing w:after="0" w:line="150" w:lineRule="exact"/>
        <w:rPr>
          <w:sz w:val="15"/>
          <w:szCs w:val="15"/>
        </w:rPr>
      </w:pPr>
      <w:r>
        <w:br w:type="column"/>
      </w:r>
    </w:p>
    <w:p w:rsidR="003A0D00" w:rsidRDefault="00B052D1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Q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A0D00" w:rsidRDefault="00B052D1">
      <w:pPr>
        <w:spacing w:after="0" w:line="150" w:lineRule="exact"/>
        <w:rPr>
          <w:sz w:val="15"/>
          <w:szCs w:val="15"/>
        </w:rPr>
      </w:pPr>
      <w:r>
        <w:br w:type="column"/>
      </w:r>
    </w:p>
    <w:p w:rsidR="003A0D00" w:rsidRDefault="00B052D1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A0D00" w:rsidRDefault="003A0D00">
      <w:pPr>
        <w:spacing w:after="0"/>
        <w:sectPr w:rsidR="003A0D00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3A0D00" w:rsidRDefault="003A0D00">
      <w:pPr>
        <w:spacing w:after="0" w:line="150" w:lineRule="exact"/>
        <w:rPr>
          <w:sz w:val="15"/>
          <w:szCs w:val="15"/>
        </w:rPr>
      </w:pPr>
    </w:p>
    <w:p w:rsidR="003A0D00" w:rsidRDefault="00B052D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3A0D00" w:rsidRDefault="003A0D00">
      <w:pPr>
        <w:spacing w:before="5" w:after="0" w:line="140" w:lineRule="exact"/>
        <w:rPr>
          <w:sz w:val="14"/>
          <w:szCs w:val="14"/>
        </w:rPr>
      </w:pPr>
    </w:p>
    <w:p w:rsidR="003A0D00" w:rsidRDefault="00B052D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3A0D00" w:rsidRDefault="00B052D1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874-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455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UM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A0D00" w:rsidRDefault="00B052D1">
      <w:pPr>
        <w:spacing w:after="0" w:line="150" w:lineRule="exact"/>
        <w:rPr>
          <w:sz w:val="15"/>
          <w:szCs w:val="15"/>
        </w:rPr>
      </w:pPr>
      <w:r>
        <w:br w:type="column"/>
      </w:r>
    </w:p>
    <w:p w:rsidR="003A0D00" w:rsidRDefault="00B052D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A0D00" w:rsidRDefault="003A0D00">
      <w:pPr>
        <w:spacing w:before="5" w:after="0" w:line="140" w:lineRule="exact"/>
        <w:rPr>
          <w:sz w:val="14"/>
          <w:szCs w:val="14"/>
        </w:rPr>
      </w:pPr>
    </w:p>
    <w:p w:rsidR="003A0D00" w:rsidRDefault="00B052D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3A0D00" w:rsidRDefault="00B052D1">
      <w:pPr>
        <w:spacing w:after="0" w:line="150" w:lineRule="exact"/>
        <w:rPr>
          <w:sz w:val="15"/>
          <w:szCs w:val="15"/>
        </w:rPr>
      </w:pPr>
      <w:r>
        <w:br w:type="column"/>
      </w:r>
    </w:p>
    <w:p w:rsidR="003A0D00" w:rsidRDefault="00B052D1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045  A035001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A0D00" w:rsidRDefault="003A0D00">
      <w:pPr>
        <w:spacing w:before="5" w:after="0" w:line="140" w:lineRule="exact"/>
        <w:rPr>
          <w:sz w:val="14"/>
          <w:szCs w:val="14"/>
        </w:rPr>
      </w:pPr>
    </w:p>
    <w:p w:rsidR="003A0D00" w:rsidRDefault="00B052D1">
      <w:pPr>
        <w:tabs>
          <w:tab w:val="left" w:pos="74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A0D00" w:rsidRDefault="003A0D00">
      <w:pPr>
        <w:spacing w:after="0"/>
        <w:sectPr w:rsidR="003A0D00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3A0D00" w:rsidRDefault="003A0D00">
      <w:pPr>
        <w:spacing w:before="5" w:after="0" w:line="140" w:lineRule="exact"/>
        <w:rPr>
          <w:sz w:val="14"/>
          <w:szCs w:val="14"/>
        </w:rPr>
      </w:pPr>
    </w:p>
    <w:p w:rsidR="003A0D00" w:rsidRDefault="00B052D1">
      <w:pPr>
        <w:tabs>
          <w:tab w:val="left" w:pos="1800"/>
          <w:tab w:val="left" w:pos="3020"/>
          <w:tab w:val="left" w:pos="3800"/>
          <w:tab w:val="left" w:pos="550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s</w:t>
      </w:r>
    </w:p>
    <w:p w:rsidR="003A0D00" w:rsidRDefault="00B052D1">
      <w:pPr>
        <w:spacing w:before="15" w:after="0" w:line="220" w:lineRule="exact"/>
      </w:pPr>
      <w:r>
        <w:br w:type="column"/>
      </w:r>
    </w:p>
    <w:p w:rsidR="003A0D00" w:rsidRDefault="00B052D1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A0D00" w:rsidRDefault="003A0D00">
      <w:pPr>
        <w:spacing w:after="0"/>
        <w:sectPr w:rsidR="003A0D0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92" w:space="497"/>
            <w:col w:w="3771"/>
          </w:cols>
        </w:sectPr>
      </w:pPr>
    </w:p>
    <w:p w:rsidR="003A0D00" w:rsidRDefault="003A0D00">
      <w:pPr>
        <w:spacing w:after="0" w:line="240" w:lineRule="exact"/>
        <w:rPr>
          <w:sz w:val="24"/>
          <w:szCs w:val="24"/>
        </w:rPr>
      </w:pPr>
    </w:p>
    <w:p w:rsidR="003A0D00" w:rsidRDefault="00B052D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3A0D00" w:rsidRDefault="00B052D1">
      <w:pPr>
        <w:spacing w:after="0" w:line="120" w:lineRule="exact"/>
        <w:rPr>
          <w:sz w:val="12"/>
          <w:szCs w:val="12"/>
        </w:rPr>
      </w:pPr>
      <w:r>
        <w:br w:type="column"/>
      </w:r>
    </w:p>
    <w:p w:rsidR="003A0D00" w:rsidRDefault="004F3ED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B052D1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A0D00" w:rsidRDefault="00B052D1">
      <w:pPr>
        <w:spacing w:after="0" w:line="240" w:lineRule="exact"/>
        <w:rPr>
          <w:sz w:val="24"/>
          <w:szCs w:val="24"/>
        </w:rPr>
      </w:pPr>
      <w:r>
        <w:br w:type="column"/>
      </w:r>
    </w:p>
    <w:p w:rsidR="003A0D00" w:rsidRDefault="00B052D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A0D00" w:rsidRDefault="00B052D1">
      <w:pPr>
        <w:spacing w:after="0" w:line="180" w:lineRule="exact"/>
        <w:rPr>
          <w:sz w:val="18"/>
          <w:szCs w:val="18"/>
        </w:rPr>
      </w:pPr>
      <w:r>
        <w:br w:type="column"/>
      </w:r>
    </w:p>
    <w:p w:rsidR="003A0D00" w:rsidRDefault="004F3ED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B052D1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A0D00" w:rsidRDefault="00B052D1">
      <w:pPr>
        <w:spacing w:after="0" w:line="180" w:lineRule="exact"/>
        <w:rPr>
          <w:sz w:val="18"/>
          <w:szCs w:val="18"/>
        </w:rPr>
      </w:pPr>
      <w:r>
        <w:br w:type="column"/>
      </w:r>
    </w:p>
    <w:p w:rsidR="003A0D00" w:rsidRDefault="00B052D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A0D00" w:rsidRDefault="00B052D1">
      <w:pPr>
        <w:spacing w:after="0" w:line="180" w:lineRule="exact"/>
        <w:rPr>
          <w:sz w:val="18"/>
          <w:szCs w:val="18"/>
        </w:rPr>
      </w:pPr>
      <w:r>
        <w:br w:type="column"/>
      </w:r>
    </w:p>
    <w:p w:rsidR="003A0D00" w:rsidRDefault="00B052D1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4862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A0D00" w:rsidRDefault="003A0D00">
      <w:pPr>
        <w:spacing w:after="0"/>
        <w:sectPr w:rsidR="003A0D00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3A0D00" w:rsidRDefault="003A0D00">
      <w:pPr>
        <w:spacing w:before="1" w:after="0" w:line="240" w:lineRule="exact"/>
        <w:rPr>
          <w:sz w:val="24"/>
          <w:szCs w:val="24"/>
        </w:rPr>
      </w:pPr>
    </w:p>
    <w:p w:rsidR="003A0D00" w:rsidRDefault="004F3ED5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 w:rsidR="00B052D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B052D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 w:rsidR="00B052D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B052D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A0D00" w:rsidRDefault="003A0D00">
      <w:pPr>
        <w:spacing w:before="1" w:after="0" w:line="100" w:lineRule="exact"/>
        <w:rPr>
          <w:sz w:val="10"/>
          <w:szCs w:val="10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after="0"/>
        <w:sectPr w:rsidR="003A0D0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A0D00" w:rsidRDefault="004F3ED5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B052D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B052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B052D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B052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B052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B052D1">
        <w:rPr>
          <w:rFonts w:ascii="Times New Roman" w:eastAsia="Times New Roman" w:hAnsi="Times New Roman" w:cs="Times New Roman"/>
          <w:sz w:val="24"/>
          <w:szCs w:val="24"/>
        </w:rPr>
        <w:t>Ap</w:t>
      </w:r>
      <w:r w:rsidR="00B052D1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ov</w:t>
      </w:r>
      <w:r w:rsidR="00B052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d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B052D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n</w:t>
      </w:r>
      <w:r w:rsidR="00B052D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052D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A0D00" w:rsidRDefault="00B052D1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A0D00" w:rsidRDefault="003A0D00">
      <w:pPr>
        <w:spacing w:after="0"/>
        <w:sectPr w:rsidR="003A0D0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3A0D00" w:rsidRDefault="003A0D00">
      <w:pPr>
        <w:spacing w:before="8" w:after="0" w:line="150" w:lineRule="exact"/>
        <w:rPr>
          <w:sz w:val="15"/>
          <w:szCs w:val="15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after="0"/>
        <w:sectPr w:rsidR="003A0D0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A0D00" w:rsidRDefault="00B052D1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3A0D00" w:rsidRDefault="00B052D1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3A0D00" w:rsidRDefault="00B052D1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A0D00" w:rsidRDefault="003A0D00">
      <w:pPr>
        <w:spacing w:after="0"/>
        <w:sectPr w:rsidR="003A0D00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before="2" w:after="0" w:line="200" w:lineRule="exact"/>
        <w:rPr>
          <w:sz w:val="20"/>
          <w:szCs w:val="20"/>
        </w:rPr>
      </w:pPr>
    </w:p>
    <w:p w:rsidR="003A0D00" w:rsidRDefault="003A0D00">
      <w:pPr>
        <w:spacing w:after="0"/>
        <w:sectPr w:rsidR="003A0D0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A0D00" w:rsidRDefault="004F3ED5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B052D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B052D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A0D00" w:rsidRDefault="00B052D1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3A0D00" w:rsidRDefault="003A0D00">
      <w:pPr>
        <w:spacing w:after="0"/>
        <w:sectPr w:rsidR="003A0D0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3A0D00" w:rsidRDefault="003A0D00">
      <w:pPr>
        <w:spacing w:before="2" w:after="0" w:line="140" w:lineRule="exact"/>
        <w:rPr>
          <w:sz w:val="14"/>
          <w:szCs w:val="14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B052D1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 :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This license is for outdoor dining on public property. Permit #2014-01286 for out</w:t>
      </w:r>
      <w:r w:rsidR="004F3ED5">
        <w:rPr>
          <w:rFonts w:ascii="Times New Roman" w:eastAsia="Times New Roman" w:hAnsi="Times New Roman" w:cs="Times New Roman"/>
          <w:position w:val="-1"/>
          <w:sz w:val="24"/>
          <w:szCs w:val="24"/>
        </w:rPr>
        <w:t>door dining was approved 7/17/14.</w:t>
      </w:r>
      <w:bookmarkStart w:id="0" w:name="_GoBack"/>
      <w:bookmarkEnd w:id="0"/>
    </w:p>
    <w:p w:rsidR="003A0D00" w:rsidRDefault="003A0D00">
      <w:pPr>
        <w:spacing w:before="2" w:after="0" w:line="140" w:lineRule="exact"/>
        <w:rPr>
          <w:sz w:val="14"/>
          <w:szCs w:val="14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after="0"/>
        <w:sectPr w:rsidR="003A0D0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A0D00" w:rsidRDefault="004F3ED5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B052D1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B052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B052D1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B052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052D1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B052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B052D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B052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B052D1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B052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052D1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B052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B052D1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B052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052D1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before="15" w:after="0" w:line="200" w:lineRule="exact"/>
        <w:rPr>
          <w:sz w:val="20"/>
          <w:szCs w:val="20"/>
        </w:rPr>
      </w:pPr>
    </w:p>
    <w:p w:rsidR="003A0D00" w:rsidRDefault="004F3E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B052D1">
        <w:rPr>
          <w:rFonts w:ascii="Times New Roman" w:eastAsia="Times New Roman" w:hAnsi="Times New Roman" w:cs="Times New Roman"/>
          <w:sz w:val="24"/>
          <w:szCs w:val="24"/>
        </w:rPr>
        <w:t>D</w:t>
      </w:r>
      <w:r w:rsidR="00B052D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052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before="6" w:after="0" w:line="240" w:lineRule="exact"/>
        <w:rPr>
          <w:sz w:val="24"/>
          <w:szCs w:val="24"/>
        </w:rPr>
      </w:pPr>
    </w:p>
    <w:p w:rsidR="003A0D00" w:rsidRDefault="004F3E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B052D1">
        <w:rPr>
          <w:rFonts w:ascii="Times New Roman" w:eastAsia="Times New Roman" w:hAnsi="Times New Roman" w:cs="Times New Roman"/>
          <w:sz w:val="24"/>
          <w:szCs w:val="24"/>
        </w:rPr>
        <w:t>D</w:t>
      </w:r>
      <w:r w:rsidR="00B052D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052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A0D00" w:rsidRDefault="003A0D00">
      <w:pPr>
        <w:spacing w:before="6" w:after="0" w:line="160" w:lineRule="exact"/>
        <w:rPr>
          <w:sz w:val="16"/>
          <w:szCs w:val="16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B052D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3A0D00" w:rsidRDefault="00B052D1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before="6" w:after="0" w:line="220" w:lineRule="exact"/>
      </w:pPr>
    </w:p>
    <w:p w:rsidR="003A0D00" w:rsidRDefault="004F3ED5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B052D1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52D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052D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n</w:t>
      </w:r>
      <w:r w:rsidR="00B052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tu</w:t>
      </w:r>
      <w:r w:rsidR="00B052D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52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052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52D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B052D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before="6" w:after="0" w:line="240" w:lineRule="exact"/>
        <w:rPr>
          <w:sz w:val="24"/>
          <w:szCs w:val="24"/>
        </w:rPr>
      </w:pPr>
    </w:p>
    <w:p w:rsidR="003A0D00" w:rsidRDefault="004F3ED5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B052D1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52D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052D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n</w:t>
      </w:r>
      <w:r w:rsidR="00B052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tu</w:t>
      </w:r>
      <w:r w:rsidR="00B052D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52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052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B052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052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52D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52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B052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052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52D1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ns</w:t>
      </w:r>
      <w:r w:rsidR="00B052D1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52D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052D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052D1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3A0D00" w:rsidRDefault="003A0D00">
      <w:pPr>
        <w:spacing w:after="0"/>
        <w:sectPr w:rsidR="003A0D0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3A0D00" w:rsidRDefault="003A0D00">
      <w:pPr>
        <w:spacing w:before="2" w:after="0" w:line="170" w:lineRule="exact"/>
        <w:rPr>
          <w:sz w:val="17"/>
          <w:szCs w:val="17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after="0"/>
        <w:sectPr w:rsidR="003A0D0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A0D00" w:rsidRDefault="004F3ED5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B052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B052D1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B052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052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B052D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052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052D1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B052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B052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052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B05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B052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B052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B052D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B052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B052D1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before="3" w:after="0" w:line="280" w:lineRule="exact"/>
        <w:rPr>
          <w:sz w:val="28"/>
          <w:szCs w:val="28"/>
        </w:rPr>
      </w:pPr>
    </w:p>
    <w:p w:rsidR="003A0D00" w:rsidRDefault="004F3ED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B052D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B052D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A0D00" w:rsidRDefault="00B052D1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before="6" w:after="0" w:line="280" w:lineRule="exact"/>
        <w:rPr>
          <w:sz w:val="28"/>
          <w:szCs w:val="28"/>
        </w:rPr>
      </w:pPr>
    </w:p>
    <w:p w:rsidR="003A0D00" w:rsidRDefault="004F3ED5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B052D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B052D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B052D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B052D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B052D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B052D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B052D1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B052D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B052D1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3A0D00" w:rsidRDefault="003A0D00">
      <w:pPr>
        <w:spacing w:after="0"/>
        <w:jc w:val="center"/>
        <w:sectPr w:rsidR="003A0D0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3A0D00" w:rsidRDefault="003A0D00">
      <w:pPr>
        <w:spacing w:before="1" w:after="0" w:line="110" w:lineRule="exact"/>
        <w:rPr>
          <w:sz w:val="11"/>
          <w:szCs w:val="11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3A0D00">
      <w:pPr>
        <w:spacing w:after="0" w:line="200" w:lineRule="exact"/>
        <w:rPr>
          <w:sz w:val="20"/>
          <w:szCs w:val="20"/>
        </w:rPr>
      </w:pPr>
    </w:p>
    <w:p w:rsidR="003A0D00" w:rsidRDefault="00B052D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3A0D00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D00"/>
    <w:rsid w:val="003A0D00"/>
    <w:rsid w:val="004F3ED5"/>
    <w:rsid w:val="00B0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2014-07-17T14:37:00Z</dcterms:created>
  <dcterms:modified xsi:type="dcterms:W3CDTF">2014-07-17T14:37:00Z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2014-07-17T00:00:00Z</vt:filetime>
  </property>
</Properties>
</file>