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C0" w:rsidRPr="00654CE5" w:rsidRDefault="00C533C0" w:rsidP="007661D4">
      <w:pPr>
        <w:spacing w:before="120" w:after="120"/>
        <w:ind w:left="-144" w:right="-144"/>
        <w:jc w:val="center"/>
        <w:rPr>
          <w:rFonts w:ascii="Old English Text MT" w:hAnsi="Old English Text MT"/>
          <w:sz w:val="68"/>
          <w:szCs w:val="68"/>
        </w:rPr>
      </w:pPr>
      <w:bookmarkStart w:id="0" w:name="_GoBack"/>
      <w:bookmarkEnd w:id="0"/>
      <w:r w:rsidRPr="00F3175E">
        <w:rPr>
          <w:rFonts w:ascii="Old English Text MT" w:hAnsi="Old English Text MT"/>
          <w:sz w:val="68"/>
          <w:szCs w:val="68"/>
        </w:rPr>
        <w:t>Certificate of Occupancy</w:t>
      </w:r>
    </w:p>
    <w:p w:rsidR="00C533C0" w:rsidRPr="001A51BC" w:rsidRDefault="003912D3" w:rsidP="00277B86">
      <w:pPr>
        <w:spacing w:after="0"/>
        <w:jc w:val="center"/>
        <w:rPr>
          <w:rFonts w:ascii="Imprint MT Shadow" w:hAnsi="Imprint MT Shadow"/>
          <w:b/>
          <w:sz w:val="28"/>
          <w:szCs w:val="28"/>
        </w:rPr>
      </w:pPr>
      <w:r>
        <w:rPr>
          <w:noProof/>
        </w:rPr>
        <w:drawing>
          <wp:anchor distT="54610" distB="54610" distL="54610" distR="54610" simplePos="0" relativeHeight="251658240" behindDoc="0" locked="0" layoutInCell="0" allowOverlap="1">
            <wp:simplePos x="0" y="0"/>
            <wp:positionH relativeFrom="margin">
              <wp:posOffset>5945505</wp:posOffset>
            </wp:positionH>
            <wp:positionV relativeFrom="margin">
              <wp:posOffset>-91440</wp:posOffset>
            </wp:positionV>
            <wp:extent cx="1716405" cy="1390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0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4610" distB="54610" distL="54610" distR="54610" simplePos="0" relativeHeight="251657216" behindDoc="0" locked="0" layoutInCell="0" allowOverlap="1">
            <wp:simplePos x="0" y="0"/>
            <wp:positionH relativeFrom="margin">
              <wp:posOffset>-91440</wp:posOffset>
            </wp:positionH>
            <wp:positionV relativeFrom="margin">
              <wp:posOffset>-91440</wp:posOffset>
            </wp:positionV>
            <wp:extent cx="1716405" cy="139319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9319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C533C0" w:rsidRPr="001A51BC">
            <w:rPr>
              <w:rFonts w:ascii="Imprint MT Shadow" w:hAnsi="Imprint MT Shadow"/>
              <w:b/>
              <w:sz w:val="28"/>
              <w:szCs w:val="28"/>
            </w:rPr>
            <w:t>CITY OF PORTLAND</w:t>
          </w:r>
        </w:smartTag>
        <w:r w:rsidR="00C533C0" w:rsidRPr="001A51BC">
          <w:rPr>
            <w:rFonts w:ascii="Imprint MT Shadow" w:hAnsi="Imprint MT Shadow"/>
            <w:b/>
            <w:sz w:val="28"/>
            <w:szCs w:val="28"/>
          </w:rPr>
          <w:t xml:space="preserve">, </w:t>
        </w:r>
        <w:smartTag w:uri="urn:schemas-microsoft-com:office:smarttags" w:element="place">
          <w:r w:rsidR="00C533C0" w:rsidRPr="001A51BC">
            <w:rPr>
              <w:rFonts w:ascii="Imprint MT Shadow" w:hAnsi="Imprint MT Shadow"/>
              <w:b/>
              <w:sz w:val="28"/>
              <w:szCs w:val="28"/>
            </w:rPr>
            <w:t>MAINE</w:t>
          </w:r>
        </w:smartTag>
      </w:smartTag>
    </w:p>
    <w:p w:rsidR="00C533C0" w:rsidRPr="001A51BC" w:rsidRDefault="00C533C0"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C533C0" w:rsidRDefault="00C533C0" w:rsidP="00F45CEB">
      <w:pPr>
        <w:tabs>
          <w:tab w:val="left" w:pos="4290"/>
        </w:tabs>
        <w:spacing w:after="0"/>
        <w:ind w:left="450" w:right="432"/>
        <w:rPr>
          <w:rFonts w:ascii="Times New Roman" w:hAnsi="Times New Roman"/>
          <w:b/>
          <w:sz w:val="20"/>
          <w:szCs w:val="20"/>
        </w:rPr>
      </w:pPr>
    </w:p>
    <w:p w:rsidR="00C533C0"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153907">
        <w:rPr>
          <w:rFonts w:ascii="Times New Roman" w:hAnsi="Times New Roman"/>
          <w:b/>
          <w:sz w:val="20"/>
          <w:szCs w:val="20"/>
        </w:rPr>
        <w:tab/>
        <w:t>CBL</w:t>
      </w:r>
      <w:r>
        <w:rPr>
          <w:rFonts w:ascii="Times New Roman" w:hAnsi="Times New Roman"/>
          <w:b/>
          <w:sz w:val="20"/>
          <w:szCs w:val="20"/>
        </w:rPr>
        <w:tab/>
      </w:r>
    </w:p>
    <w:p w:rsidR="00C533C0" w:rsidRPr="00153907" w:rsidRDefault="00C533C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p>
    <w:p w:rsidR="00C533C0" w:rsidRDefault="00C533C0"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 has had a final inspection, has been found to conform substantially to the requirements of the Building Code and the Land Use Code of the City of Portland, and is hereby approved for occupancy or use, limited or otherwise, as indicated below.</w:t>
      </w:r>
    </w:p>
    <w:p w:rsidR="00C533C0" w:rsidRDefault="00C533C0"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C533C0" w:rsidRPr="00F45CEB" w:rsidRDefault="00C533C0"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C533C0" w:rsidRPr="007062B5" w:rsidRDefault="00C533C0"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p>
    <w:p w:rsidR="00C533C0" w:rsidRDefault="00C533C0"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C533C0" w:rsidRDefault="00C533C0"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C533C0" w:rsidRPr="000F5DFA" w:rsidRDefault="00C533C0"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C533C0" w:rsidRPr="000F5DFA" w:rsidRDefault="00C533C0"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C533C0" w:rsidRPr="00277B86" w:rsidRDefault="00C533C0"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C533C0"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86"/>
    <w:rsid w:val="000C12B1"/>
    <w:rsid w:val="000C3711"/>
    <w:rsid w:val="000F5DFA"/>
    <w:rsid w:val="00153907"/>
    <w:rsid w:val="001A51BC"/>
    <w:rsid w:val="001E4AD7"/>
    <w:rsid w:val="002164F2"/>
    <w:rsid w:val="002172DB"/>
    <w:rsid w:val="00277B86"/>
    <w:rsid w:val="003912D3"/>
    <w:rsid w:val="00400D6E"/>
    <w:rsid w:val="004D5A6B"/>
    <w:rsid w:val="004F7692"/>
    <w:rsid w:val="00514262"/>
    <w:rsid w:val="00654CE5"/>
    <w:rsid w:val="007062B5"/>
    <w:rsid w:val="007661D4"/>
    <w:rsid w:val="007703A6"/>
    <w:rsid w:val="00796C5A"/>
    <w:rsid w:val="009103C5"/>
    <w:rsid w:val="00A06BED"/>
    <w:rsid w:val="00C533C0"/>
    <w:rsid w:val="00D0627D"/>
    <w:rsid w:val="00E14A73"/>
    <w:rsid w:val="00EF78AF"/>
    <w:rsid w:val="00F305D5"/>
    <w:rsid w:val="00F3175E"/>
    <w:rsid w:val="00F45CEB"/>
    <w:rsid w:val="00F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Certificate of Occupancy</vt:lpstr>
    </vt:vector>
  </TitlesOfParts>
  <Company>Microsoft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creator>Administrator</dc:creator>
  <cp:lastModifiedBy>mistech</cp:lastModifiedBy>
  <cp:revision>2</cp:revision>
  <dcterms:created xsi:type="dcterms:W3CDTF">2012-01-31T16:31:00Z</dcterms:created>
  <dcterms:modified xsi:type="dcterms:W3CDTF">2012-01-31T16:31:00Z</dcterms:modified>
</cp:coreProperties>
</file>